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138DE" w14:textId="77777777" w:rsidR="00FA5497" w:rsidRPr="003D3506" w:rsidRDefault="00FA5497" w:rsidP="00FA549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D3506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Адам ресурстарын </w:t>
      </w:r>
      <w:r w:rsidRPr="003D3506">
        <w:rPr>
          <w:rFonts w:ascii="Times New Roman" w:hAnsi="Times New Roman" w:cs="Times New Roman"/>
          <w:sz w:val="28"/>
          <w:szCs w:val="28"/>
          <w:lang w:val="kk-KZ"/>
        </w:rPr>
        <w:t xml:space="preserve"> басқару</w:t>
      </w: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пәні</w:t>
      </w:r>
    </w:p>
    <w:p w14:paraId="45DF6E9F" w14:textId="4F60963F" w:rsidR="00FA5497" w:rsidRPr="003D3506" w:rsidRDefault="00FA5497" w:rsidP="00FA5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</w:t>
      </w: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оқу жылының күзгі  семестрі</w:t>
      </w:r>
    </w:p>
    <w:p w14:paraId="27A398AA" w14:textId="77777777" w:rsidR="00FA5497" w:rsidRPr="003D3506" w:rsidRDefault="00FA5497" w:rsidP="00FA549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D3506">
        <w:rPr>
          <w:rFonts w:ascii="Times New Roman" w:hAnsi="Times New Roman" w:cs="Times New Roman"/>
          <w:sz w:val="28"/>
          <w:szCs w:val="28"/>
          <w:lang w:val="kk-KZ"/>
        </w:rPr>
        <w:t>Мамандық -   7М041</w:t>
      </w:r>
      <w:r w:rsidRPr="00925EB0">
        <w:rPr>
          <w:rFonts w:ascii="Times New Roman" w:hAnsi="Times New Roman" w:cs="Times New Roman"/>
          <w:sz w:val="28"/>
          <w:szCs w:val="28"/>
        </w:rPr>
        <w:t>12</w:t>
      </w:r>
      <w:r w:rsidRPr="003D3506">
        <w:rPr>
          <w:rFonts w:ascii="Times New Roman" w:hAnsi="Times New Roman" w:cs="Times New Roman"/>
          <w:sz w:val="28"/>
          <w:szCs w:val="28"/>
          <w:lang w:val="kk-KZ"/>
        </w:rPr>
        <w:t>-Ме</w:t>
      </w:r>
      <w:r>
        <w:rPr>
          <w:rFonts w:ascii="Times New Roman" w:hAnsi="Times New Roman" w:cs="Times New Roman"/>
          <w:sz w:val="28"/>
          <w:szCs w:val="28"/>
          <w:lang w:val="kk-KZ"/>
        </w:rPr>
        <w:t>неджмент</w:t>
      </w:r>
    </w:p>
    <w:p w14:paraId="4A246F80" w14:textId="77777777" w:rsidR="00FA5497" w:rsidRPr="003D3506" w:rsidRDefault="00FA5497" w:rsidP="00FA549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2D64EC0" w14:textId="77777777" w:rsidR="00FA5497" w:rsidRDefault="00FA5497" w:rsidP="00FA5497">
      <w:pPr>
        <w:tabs>
          <w:tab w:val="left" w:pos="138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3D3506">
        <w:rPr>
          <w:rFonts w:ascii="Times New Roman" w:hAnsi="Times New Roman" w:cs="Times New Roman"/>
          <w:sz w:val="28"/>
          <w:szCs w:val="28"/>
          <w:lang w:val="kk-KZ"/>
        </w:rPr>
        <w:tab/>
        <w:t>ТАПСЫРМА МОӨЖ-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</w:p>
    <w:p w14:paraId="23CE67DA" w14:textId="540FABD4" w:rsidR="00822C03" w:rsidRPr="00822C03" w:rsidRDefault="00822C03" w:rsidP="00FA5497">
      <w:pPr>
        <w:tabs>
          <w:tab w:val="left" w:pos="1380"/>
        </w:tabs>
        <w:rPr>
          <w:rFonts w:ascii="Times New Roman" w:hAnsi="Times New Roman" w:cs="Times New Roman"/>
          <w:sz w:val="32"/>
          <w:szCs w:val="32"/>
          <w:lang w:val="kk-KZ"/>
        </w:rPr>
      </w:pPr>
      <w:proofErr w:type="spellStart"/>
      <w:r w:rsidRPr="00822C03">
        <w:rPr>
          <w:rFonts w:ascii="Times New Roman" w:hAnsi="Times New Roman" w:cs="Times New Roman"/>
          <w:sz w:val="32"/>
          <w:szCs w:val="32"/>
        </w:rPr>
        <w:t>Қызметкерлерді</w:t>
      </w:r>
      <w:proofErr w:type="spellEnd"/>
      <w:r w:rsidRPr="00822C0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2C03">
        <w:rPr>
          <w:rFonts w:ascii="Times New Roman" w:hAnsi="Times New Roman" w:cs="Times New Roman"/>
          <w:sz w:val="32"/>
          <w:szCs w:val="32"/>
        </w:rPr>
        <w:t>оқыту</w:t>
      </w:r>
      <w:proofErr w:type="spellEnd"/>
      <w:r w:rsidRPr="00822C0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2C03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822C0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2C03">
        <w:rPr>
          <w:rFonts w:ascii="Times New Roman" w:hAnsi="Times New Roman" w:cs="Times New Roman"/>
          <w:sz w:val="32"/>
          <w:szCs w:val="32"/>
        </w:rPr>
        <w:t>дамыту</w:t>
      </w:r>
      <w:proofErr w:type="spellEnd"/>
      <w:r w:rsidRPr="00822C0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2C03">
        <w:rPr>
          <w:rFonts w:ascii="Times New Roman" w:hAnsi="Times New Roman" w:cs="Times New Roman"/>
          <w:sz w:val="32"/>
          <w:szCs w:val="32"/>
        </w:rPr>
        <w:t>жүйесі</w:t>
      </w:r>
      <w:proofErr w:type="spellEnd"/>
    </w:p>
    <w:p w14:paraId="139EF452" w14:textId="77777777" w:rsidR="00822C03" w:rsidRPr="003D3506" w:rsidRDefault="00822C03" w:rsidP="00FA5497">
      <w:pPr>
        <w:tabs>
          <w:tab w:val="left" w:pos="138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22980002" w14:textId="77777777" w:rsidR="00FA5497" w:rsidRPr="00925EB0" w:rsidRDefault="00FA5497" w:rsidP="00FA5497">
      <w:pPr>
        <w:tabs>
          <w:tab w:val="left" w:pos="1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925EB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ЖИ 4.1 – </w:t>
      </w:r>
      <w:r w:rsidRPr="00925EB0">
        <w:rPr>
          <w:rFonts w:ascii="Times New Roman" w:hAnsi="Times New Roman" w:cs="Times New Roman"/>
          <w:color w:val="000000"/>
          <w:sz w:val="20"/>
          <w:szCs w:val="20"/>
          <w:lang w:val="kk-KZ" w:eastAsia="ru-RU"/>
        </w:rPr>
        <w:t>үйымдағы персоналдың адаптациясы</w:t>
      </w:r>
      <w:r w:rsidRPr="00925EB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жету үщін қолдануды білу </w:t>
      </w:r>
    </w:p>
    <w:p w14:paraId="3C4501B4" w14:textId="77777777" w:rsidR="00FA5497" w:rsidRPr="00925EB0" w:rsidRDefault="00FA5497" w:rsidP="00FA5497">
      <w:pPr>
        <w:tabs>
          <w:tab w:val="left" w:pos="1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925EB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ЖИ 4.2. – </w:t>
      </w:r>
      <w:r w:rsidRPr="00925EB0">
        <w:rPr>
          <w:rFonts w:ascii="Times New Roman" w:hAnsi="Times New Roman" w:cs="Times New Roman"/>
          <w:color w:val="000000"/>
          <w:sz w:val="20"/>
          <w:szCs w:val="20"/>
          <w:lang w:val="kk-KZ" w:eastAsia="ru-RU"/>
        </w:rPr>
        <w:t>персоналдың жетістігін бағалау жүйесін анықтай алуды;</w:t>
      </w:r>
    </w:p>
    <w:p w14:paraId="774405CF" w14:textId="3E5F19FA" w:rsidR="001632AF" w:rsidRDefault="00FA5497" w:rsidP="00FA5497">
      <w:pPr>
        <w:rPr>
          <w:lang w:val="kk-KZ"/>
        </w:rPr>
      </w:pPr>
      <w:r w:rsidRPr="00925EB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ЖИ 4.2. – </w:t>
      </w:r>
      <w:r w:rsidRPr="00925EB0">
        <w:rPr>
          <w:rFonts w:ascii="Times New Roman" w:hAnsi="Times New Roman" w:cs="Times New Roman"/>
          <w:color w:val="000000"/>
          <w:sz w:val="20"/>
          <w:szCs w:val="20"/>
          <w:lang w:val="kk-KZ" w:eastAsia="ru-RU"/>
        </w:rPr>
        <w:t>адам ресурстарының  кәсіби біліктілігін бағалай алуы</w:t>
      </w:r>
    </w:p>
    <w:p w14:paraId="1167E6A2" w14:textId="77777777" w:rsidR="008555C4" w:rsidRDefault="008555C4">
      <w:pPr>
        <w:rPr>
          <w:lang w:val="kk-KZ"/>
        </w:rPr>
      </w:pPr>
    </w:p>
    <w:p w14:paraId="4AB3FA76" w14:textId="77777777" w:rsidR="005B21A0" w:rsidRPr="003D60D8" w:rsidRDefault="008555C4" w:rsidP="005B21A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sz w:val="28"/>
          <w:szCs w:val="28"/>
          <w:lang w:val="kk-KZ"/>
        </w:rPr>
        <w:tab/>
      </w:r>
      <w:bookmarkStart w:id="0" w:name="_Hlk146370480"/>
      <w:r w:rsidR="005B21A0" w:rsidRPr="003D60D8">
        <w:rPr>
          <w:rFonts w:ascii="Times New Roman" w:hAnsi="Times New Roman" w:cs="Times New Roman"/>
          <w:b/>
          <w:bCs/>
          <w:sz w:val="20"/>
          <w:szCs w:val="20"/>
          <w:lang w:val="kk-KZ"/>
        </w:rPr>
        <w:t>Негізгі әдебиеттер:</w:t>
      </w:r>
    </w:p>
    <w:p w14:paraId="759C633F" w14:textId="77777777" w:rsidR="005B21A0" w:rsidRPr="00C85C78" w:rsidRDefault="005B21A0" w:rsidP="005B21A0">
      <w:pPr>
        <w:spacing w:after="0" w:line="259" w:lineRule="auto"/>
        <w:rPr>
          <w:kern w:val="0"/>
          <w:sz w:val="20"/>
          <w:szCs w:val="20"/>
          <w:lang w:val="kk-KZ"/>
          <w14:ligatures w14:val="none"/>
        </w:rPr>
      </w:pPr>
      <w:bookmarkStart w:id="1" w:name="_Hlk176512149"/>
      <w:r w:rsidRPr="00C85C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""Әділетті Қазақстан: заң мен тәртіп, экономикалық өсім, қоғамдық оптимизм"</w:t>
      </w:r>
      <w:r w:rsidRPr="00C85C78"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 -Астана, 2024 ж. 2 қыркүйек</w:t>
      </w:r>
    </w:p>
    <w:p w14:paraId="0B9854B0" w14:textId="77777777" w:rsidR="005B21A0" w:rsidRPr="00C85C78" w:rsidRDefault="005B21A0" w:rsidP="005B21A0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6DF58D85" w14:textId="77777777" w:rsidR="005B21A0" w:rsidRPr="00C85C78" w:rsidRDefault="005B21A0" w:rsidP="005B21A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 w:rsidRPr="00C85C78"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C85C7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hyperlink r:id="rId5" w:history="1">
        <w:r w:rsidRPr="00C85C78">
          <w:rPr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0"/>
            <w:szCs w:val="20"/>
            <w:u w:val="single"/>
            <w:lang w:val="kk-KZ" w:eastAsia="kk-KZ"/>
            <w14:ligatures w14:val="none"/>
          </w:rPr>
          <w:t>www.adilet.zan.kz</w:t>
        </w:r>
      </w:hyperlink>
    </w:p>
    <w:p w14:paraId="00432041" w14:textId="77777777" w:rsidR="005B21A0" w:rsidRPr="00C85C78" w:rsidRDefault="005B21A0" w:rsidP="005B21A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 w:rsidRPr="00C85C7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 w:rsidRPr="00C85C78"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 w:rsidRPr="00C85C7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2A3917AF" w14:textId="77777777" w:rsidR="005B21A0" w:rsidRPr="00C85C78" w:rsidRDefault="005B21A0" w:rsidP="005B21A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6B4E65A5" w14:textId="77777777" w:rsidR="005B21A0" w:rsidRPr="00C85C78" w:rsidRDefault="005B21A0" w:rsidP="005B21A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399E67B3" w14:textId="77777777" w:rsidR="005B21A0" w:rsidRPr="00C85C78" w:rsidRDefault="005B21A0" w:rsidP="005B21A0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0CFD0224" w14:textId="77777777" w:rsidR="005B21A0" w:rsidRPr="00C85C78" w:rsidRDefault="005B21A0" w:rsidP="005B21A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bookmarkEnd w:id="1"/>
    <w:p w14:paraId="6147D6D3" w14:textId="77777777" w:rsidR="005B21A0" w:rsidRPr="003D60D8" w:rsidRDefault="005B21A0" w:rsidP="005B21A0">
      <w:pPr>
        <w:spacing w:after="0" w:line="259" w:lineRule="auto"/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kk-KZ"/>
        </w:rPr>
      </w:pPr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9.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Асалиев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А.М.,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Вукович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Г.Г.,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Строителева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Т.Г</w:t>
      </w:r>
      <w:r w:rsidRPr="003D60D8">
        <w:rPr>
          <w:rFonts w:ascii="Verdana" w:eastAsiaTheme="majorEastAsia" w:hAnsi="Verdana" w:cstheme="majorBidi"/>
          <w:color w:val="222222"/>
          <w:sz w:val="21"/>
          <w:szCs w:val="21"/>
          <w:shd w:val="clear" w:color="auto" w:fill="FFFFFF"/>
        </w:rPr>
        <w:t>.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Экономика и управление человеческими ресурсами</w:t>
      </w:r>
      <w:r w:rsidRPr="003D60D8">
        <w:rPr>
          <w:rFonts w:ascii="Times New Roman" w:eastAsia="Times New Roman" w:hAnsi="Times New Roman" w:cs="Times New Roman"/>
          <w:color w:val="B60000"/>
          <w:kern w:val="36"/>
          <w:sz w:val="20"/>
          <w:szCs w:val="20"/>
          <w:lang w:val="kk-KZ" w:eastAsia="ru-RU"/>
          <w14:ligatures w14:val="none"/>
        </w:rPr>
        <w:t>-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>- М.: НИЦ ИНФРА-М, 2024. -143 с.</w:t>
      </w:r>
    </w:p>
    <w:p w14:paraId="1C093BE4" w14:textId="77777777" w:rsidR="005B21A0" w:rsidRPr="003D60D8" w:rsidRDefault="005B21A0" w:rsidP="005B21A0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10.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Горелов Н.А. У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правление человеческими ресурсами: стратегии и инновации : учебник и практикум для вузов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– М.:  Юрайт, 2024.- 309 с.</w:t>
      </w:r>
    </w:p>
    <w:p w14:paraId="294B4823" w14:textId="77777777" w:rsidR="005B21A0" w:rsidRDefault="005B21A0" w:rsidP="005B21A0">
      <w:pPr>
        <w:spacing w:after="0" w:line="259" w:lineRule="auto"/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11. 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14:ligatures w14:val="none"/>
        </w:rPr>
        <w:t>Дейнека А.В., Беспалько В.А.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У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правление человеческими ресурсами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 -М.: 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14:ligatures w14:val="none"/>
        </w:rPr>
        <w:t>ИТК Дашков и К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  <w:t>, 2023. – 204  с.</w:t>
      </w:r>
    </w:p>
    <w:p w14:paraId="481B23EE" w14:textId="77777777" w:rsidR="005B21A0" w:rsidRPr="003D60D8" w:rsidRDefault="005B21A0" w:rsidP="005B21A0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 xml:space="preserve">12. </w:t>
      </w:r>
      <w:r w:rsidRPr="002413BF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Жатқанбаев Е.Б., Смағулова Г.С. Экономиканы мемлекеттік реттеу- Алматы: Қазақ университеті, 2023 – 200 б.</w:t>
      </w:r>
    </w:p>
    <w:p w14:paraId="543E4AA9" w14:textId="77777777" w:rsidR="005B21A0" w:rsidRPr="003D60D8" w:rsidRDefault="005B21A0" w:rsidP="005B21A0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13.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Искаков Б.М., Бекбусинова Г.К. Адам ресурстарын басқару – Алматы:</w:t>
      </w:r>
      <w:r w:rsidRPr="003D60D8">
        <w:rPr>
          <w:rFonts w:ascii="Times New Roman" w:hAnsi="Times New Roman" w:cs="Times New Roman"/>
          <w:color w:val="4D5156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ADAL </w:t>
      </w:r>
      <w:r w:rsidRPr="003D60D8">
        <w:rPr>
          <w:rFonts w:ascii="Times New Roman" w:hAnsi="Times New Roman" w:cs="Times New Roman"/>
          <w:color w:val="5F6368"/>
          <w:kern w:val="0"/>
          <w:sz w:val="20"/>
          <w:szCs w:val="20"/>
          <w:shd w:val="clear" w:color="auto" w:fill="FFFFFF"/>
          <w:lang w:val="kk-KZ"/>
          <w14:ligatures w14:val="none"/>
        </w:rPr>
        <w:t>KITAP</w:t>
      </w:r>
      <w:r w:rsidRPr="003D60D8">
        <w:rPr>
          <w:rFonts w:ascii="Times New Roman" w:hAnsi="Times New Roman" w:cs="Times New Roman"/>
          <w:color w:val="4D5156"/>
          <w:kern w:val="0"/>
          <w:sz w:val="20"/>
          <w:szCs w:val="20"/>
          <w:shd w:val="clear" w:color="auto" w:fill="FFFFFF"/>
          <w:lang w:val="kk-KZ"/>
          <w14:ligatures w14:val="none"/>
        </w:rPr>
        <w:t>, 2022. - 175 б.</w:t>
      </w:r>
    </w:p>
    <w:p w14:paraId="74C31021" w14:textId="77777777" w:rsidR="005B21A0" w:rsidRPr="003D60D8" w:rsidRDefault="005B21A0" w:rsidP="005B21A0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14.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Карташова Л.В.  </w:t>
      </w:r>
      <w:bookmarkStart w:id="2" w:name="_Hlk176794630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У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правление человеческими ресурсами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 </w:t>
      </w:r>
      <w:bookmarkEnd w:id="2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- М.: НИЦ ИНФРА, 2023. -235 с.</w:t>
      </w:r>
    </w:p>
    <w:p w14:paraId="7A4EC0EA" w14:textId="77777777" w:rsidR="005B21A0" w:rsidRPr="003D60D8" w:rsidRDefault="005B21A0" w:rsidP="005B21A0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15.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Лапшова О.А.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Управление человеческими ресурсами : учебник и практикум для вузов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– М.:  Юрайт, 2024.- 406 с.</w:t>
      </w:r>
    </w:p>
    <w:p w14:paraId="3A4BC5D2" w14:textId="77777777" w:rsidR="005B21A0" w:rsidRPr="003D60D8" w:rsidRDefault="005B21A0" w:rsidP="005B21A0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16. 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14:ligatures w14:val="none"/>
        </w:rPr>
        <w:t>Одегов Ю.Г., Лукашевич В.В.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Управление человеческими ресурсами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- </w:t>
      </w:r>
      <w:bookmarkStart w:id="3" w:name="_Hlk176795319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М.:  КноРус, 2024.- 224 с</w:t>
      </w:r>
      <w:bookmarkEnd w:id="3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.</w:t>
      </w:r>
    </w:p>
    <w:p w14:paraId="07F0EA06" w14:textId="77777777" w:rsidR="005B21A0" w:rsidRPr="003D60D8" w:rsidRDefault="005B21A0" w:rsidP="005B21A0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17. 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>Пугачев В.П., Опарина Н.Н.</w:t>
      </w:r>
      <w:r w:rsidRPr="003D60D8">
        <w:rPr>
          <w:rFonts w:ascii="Verdana" w:eastAsia="Times New Roman" w:hAnsi="Verdana" w:cs="Times New Roman"/>
          <w:b/>
          <w:bCs/>
          <w:color w:val="B60000"/>
          <w:kern w:val="36"/>
          <w:sz w:val="27"/>
          <w:szCs w:val="27"/>
          <w:lang w:eastAsia="ru-RU"/>
          <w14:ligatures w14:val="none"/>
        </w:rPr>
        <w:t xml:space="preserve"> </w:t>
      </w:r>
      <w:r w:rsidRPr="003D60D8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  <w14:ligatures w14:val="none"/>
        </w:rPr>
        <w:t>Стратегическое управление человеческими ресурсами организации. (Магистратура). Учебное пособие</w:t>
      </w:r>
      <w:r w:rsidRPr="003D60D8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  <w:t>-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М.:  КноРус, 2022.- 208 с</w:t>
      </w:r>
    </w:p>
    <w:p w14:paraId="404EAEC3" w14:textId="77777777" w:rsidR="005B21A0" w:rsidRPr="00162074" w:rsidRDefault="005B21A0" w:rsidP="005B21A0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18.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Санталова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М.С., Борщева А.В.</w:t>
      </w:r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  </w:t>
      </w:r>
      <w:r w:rsidRPr="003D60D8">
        <w:rPr>
          <w:rFonts w:ascii="Times New Roman" w:eastAsia="Times New Roman" w:hAnsi="Times New Roman" w:cs="Times New Roman"/>
          <w:color w:val="B60000"/>
          <w:kern w:val="36"/>
          <w:sz w:val="20"/>
          <w:szCs w:val="20"/>
          <w:lang w:eastAsia="ru-RU"/>
          <w14:ligatures w14:val="none"/>
        </w:rPr>
        <w:t>Управление человеческими ресурсами: реалии и перспективы развития: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М.: </w:t>
      </w:r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ИТК Дашков и К</w:t>
      </w:r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>, 2023. -388 с.</w:t>
      </w:r>
    </w:p>
    <w:p w14:paraId="25934CBA" w14:textId="77777777" w:rsidR="005B21A0" w:rsidRPr="00162074" w:rsidRDefault="005B21A0" w:rsidP="005B21A0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62074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1</w:t>
      </w:r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9. 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 xml:space="preserve">Суслова И.П., Говорова А.В., Серпухова М.А. и др. 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Сборник кейсов и практических заданий по управленческим дисциплинам для направления «Менеджмент». Выпуск 1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-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М.: Экономический факультет МГУ имени М. В. Ломоносова, 2024. 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-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80 с.</w:t>
      </w:r>
    </w:p>
    <w:p w14:paraId="1EF345E7" w14:textId="77777777" w:rsidR="005B21A0" w:rsidRPr="003D60D8" w:rsidRDefault="005B21A0" w:rsidP="005B21A0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20.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Шапиро С.А. - М.: 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Управление человеческими ресурсами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-М.: КноРус, 2023.- 348 с.</w:t>
      </w:r>
    </w:p>
    <w:p w14:paraId="65E28D3F" w14:textId="75CD6995" w:rsidR="008555C4" w:rsidRDefault="008555C4" w:rsidP="005B21A0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</w:pPr>
    </w:p>
    <w:p w14:paraId="3F519329" w14:textId="77777777" w:rsidR="008555C4" w:rsidRPr="0075749D" w:rsidRDefault="008555C4" w:rsidP="008555C4">
      <w:pPr>
        <w:spacing w:after="0" w:line="259" w:lineRule="auto"/>
        <w:ind w:left="360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75749D">
        <w:rPr>
          <w:rFonts w:ascii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37876D9A" w14:textId="77777777" w:rsidR="008555C4" w:rsidRPr="00C85C78" w:rsidRDefault="008555C4" w:rsidP="008555C4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lastRenderedPageBreak/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61848163" w14:textId="77777777" w:rsidR="008555C4" w:rsidRPr="00C85C78" w:rsidRDefault="008555C4" w:rsidP="008555C4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3364A801" w14:textId="77777777" w:rsidR="008555C4" w:rsidRPr="00C85C78" w:rsidRDefault="008555C4" w:rsidP="008555C4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378DFD90" w14:textId="77777777" w:rsidR="008555C4" w:rsidRPr="00C85C78" w:rsidRDefault="008555C4" w:rsidP="008555C4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5D4556ED" w14:textId="77777777" w:rsidR="008555C4" w:rsidRPr="00C85C78" w:rsidRDefault="008555C4" w:rsidP="008555C4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4824A53A" w14:textId="77777777" w:rsidR="008555C4" w:rsidRPr="00C85C78" w:rsidRDefault="008555C4" w:rsidP="008555C4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40E387D3" w14:textId="77777777" w:rsidR="008555C4" w:rsidRPr="00C85C78" w:rsidRDefault="008555C4" w:rsidP="008555C4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73DE76C0" w14:textId="77777777" w:rsidR="008555C4" w:rsidRPr="00C85C78" w:rsidRDefault="008555C4" w:rsidP="008555C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387EA06E" w14:textId="77777777" w:rsidR="008555C4" w:rsidRDefault="008555C4" w:rsidP="008555C4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b/>
          <w:sz w:val="20"/>
          <w:szCs w:val="20"/>
        </w:rPr>
        <w:t>Интернет-</w:t>
      </w:r>
      <w:proofErr w:type="spellStart"/>
      <w:r w:rsidRPr="00C85C78">
        <w:rPr>
          <w:rFonts w:ascii="Times New Roman" w:hAnsi="Times New Roman" w:cs="Times New Roman"/>
          <w:b/>
          <w:sz w:val="20"/>
          <w:szCs w:val="20"/>
        </w:rPr>
        <w:t>ресурстар</w:t>
      </w:r>
      <w:proofErr w:type="spellEnd"/>
      <w:r w:rsidRPr="00C85C78">
        <w:rPr>
          <w:rFonts w:ascii="Times New Roman" w:hAnsi="Times New Roman" w:cs="Times New Roman"/>
          <w:b/>
          <w:sz w:val="20"/>
          <w:szCs w:val="20"/>
        </w:rPr>
        <w:t>:</w:t>
      </w:r>
    </w:p>
    <w:p w14:paraId="6CDD7F63" w14:textId="77777777" w:rsidR="008555C4" w:rsidRPr="003D60D8" w:rsidRDefault="008555C4" w:rsidP="008555C4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</w:p>
    <w:bookmarkEnd w:id="0"/>
    <w:p w14:paraId="086CFA98" w14:textId="77777777" w:rsidR="008555C4" w:rsidRPr="003D60D8" w:rsidRDefault="00000000" w:rsidP="008555C4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3D60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URL: </w:t>
      </w:r>
      <w:hyperlink r:id="rId6" w:tgtFrame="_blank" w:history="1">
        <w:r w:rsidRPr="003D60D8">
          <w:rPr>
            <w:rFonts w:ascii="Times New Roman" w:hAnsi="Times New Roman" w:cs="Times New Roman"/>
            <w:color w:val="486C97"/>
            <w:sz w:val="20"/>
            <w:szCs w:val="20"/>
            <w:u w:val="single"/>
            <w:bdr w:val="single" w:sz="2" w:space="0" w:color="E5E7EB" w:frame="1"/>
            <w:shd w:val="clear" w:color="auto" w:fill="FFFFFF"/>
            <w:lang w:val="kk-KZ"/>
          </w:rPr>
          <w:t>https://urait.ru/bcode/536380</w:t>
        </w:r>
      </w:hyperlink>
      <w:r w:rsidRPr="003D60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 </w:t>
      </w:r>
    </w:p>
    <w:p w14:paraId="57D655FC" w14:textId="77777777" w:rsidR="006310B7" w:rsidRPr="003D60D8" w:rsidRDefault="008555C4" w:rsidP="008555C4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3D60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URL: </w:t>
      </w:r>
      <w:hyperlink r:id="rId7" w:tgtFrame="_blank" w:history="1">
        <w:r w:rsidRPr="003D60D8">
          <w:rPr>
            <w:rFonts w:ascii="Times New Roman" w:hAnsi="Times New Roman" w:cs="Times New Roman"/>
            <w:color w:val="486C97"/>
            <w:sz w:val="20"/>
            <w:szCs w:val="20"/>
            <w:u w:val="single"/>
            <w:bdr w:val="single" w:sz="2" w:space="0" w:color="E5E7EB" w:frame="1"/>
            <w:shd w:val="clear" w:color="auto" w:fill="FFFFFF"/>
            <w:lang w:val="kk-KZ"/>
          </w:rPr>
          <w:t>https://urait.ru/bcode/531992</w:t>
        </w:r>
      </w:hyperlink>
    </w:p>
    <w:p w14:paraId="54AD8A4C" w14:textId="77777777" w:rsidR="008555C4" w:rsidRPr="00C85C78" w:rsidRDefault="008555C4" w:rsidP="0085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209F7913" w14:textId="77777777" w:rsidR="008555C4" w:rsidRPr="00C85C78" w:rsidRDefault="008555C4" w:rsidP="008555C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C85C7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20F4A439" w14:textId="77777777" w:rsidR="008555C4" w:rsidRPr="00C85C78" w:rsidRDefault="008555C4" w:rsidP="008555C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C85C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27</w:t>
      </w:r>
    </w:p>
    <w:p w14:paraId="7A3735C9" w14:textId="73981631" w:rsidR="008555C4" w:rsidRPr="008555C4" w:rsidRDefault="008555C4" w:rsidP="008555C4">
      <w:pPr>
        <w:rPr>
          <w:lang w:val="kk-KZ"/>
        </w:rPr>
      </w:pPr>
      <w:r w:rsidRPr="00C85C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2.  Дәріс залы –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228</w:t>
      </w:r>
    </w:p>
    <w:sectPr w:rsidR="008555C4" w:rsidRPr="00855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D25A0"/>
    <w:multiLevelType w:val="hybridMultilevel"/>
    <w:tmpl w:val="C39811C2"/>
    <w:lvl w:ilvl="0" w:tplc="F858CBE0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50C1D"/>
    <w:multiLevelType w:val="hybridMultilevel"/>
    <w:tmpl w:val="F32A503A"/>
    <w:lvl w:ilvl="0" w:tplc="B94E8F60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632338">
    <w:abstractNumId w:val="1"/>
  </w:num>
  <w:num w:numId="2" w16cid:durableId="134324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50"/>
    <w:rsid w:val="000965B3"/>
    <w:rsid w:val="001632AF"/>
    <w:rsid w:val="00310446"/>
    <w:rsid w:val="003E6D87"/>
    <w:rsid w:val="005B21A0"/>
    <w:rsid w:val="006310B7"/>
    <w:rsid w:val="00680DDE"/>
    <w:rsid w:val="00822C03"/>
    <w:rsid w:val="008555C4"/>
    <w:rsid w:val="009F1650"/>
    <w:rsid w:val="00A55E6B"/>
    <w:rsid w:val="00FA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FC8B"/>
  <w15:chartTrackingRefBased/>
  <w15:docId w15:val="{7086961D-2801-4B8C-9AF6-76B9450A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5C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5319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6380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5</cp:revision>
  <dcterms:created xsi:type="dcterms:W3CDTF">2024-09-09T11:51:00Z</dcterms:created>
  <dcterms:modified xsi:type="dcterms:W3CDTF">2024-09-13T04:21:00Z</dcterms:modified>
</cp:coreProperties>
</file>